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D034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B1D3269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A239F9C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3AF3016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2D4A51E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2CF43AC" w14:textId="77777777" w:rsidR="00015B29" w:rsidRDefault="00015B29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0463D3D0" w14:textId="77777777" w:rsidR="00015B29" w:rsidRDefault="00015B29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04C17A21" w14:textId="77777777" w:rsidR="00015B29" w:rsidRDefault="00015B29" w:rsidP="00FE4160">
      <w:pPr>
        <w:pStyle w:val="Nincstrkz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E4160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0D76F3DF" w14:textId="77777777" w:rsidR="00015B29" w:rsidRPr="00D20B15" w:rsidRDefault="00015B29" w:rsidP="00FE4160">
      <w:pPr>
        <w:pStyle w:val="Nincstrkz"/>
        <w:jc w:val="center"/>
        <w:rPr>
          <w:rFonts w:ascii="Times New Roman" w:hAnsi="Times New Roman"/>
          <w:sz w:val="28"/>
          <w:szCs w:val="28"/>
          <w:u w:val="single"/>
        </w:rPr>
      </w:pPr>
      <w:r w:rsidRPr="00D20B15">
        <w:rPr>
          <w:rFonts w:ascii="Times New Roman" w:hAnsi="Times New Roman"/>
          <w:sz w:val="28"/>
          <w:szCs w:val="28"/>
          <w:u w:val="single"/>
        </w:rPr>
        <w:t>(</w:t>
      </w:r>
      <w:r w:rsidR="00641434">
        <w:rPr>
          <w:rFonts w:ascii="Times New Roman" w:hAnsi="Times New Roman"/>
          <w:sz w:val="28"/>
          <w:szCs w:val="28"/>
          <w:u w:val="single"/>
        </w:rPr>
        <w:t xml:space="preserve">nem </w:t>
      </w:r>
      <w:r w:rsidRPr="00D20B15">
        <w:rPr>
          <w:rFonts w:ascii="Times New Roman" w:hAnsi="Times New Roman"/>
          <w:sz w:val="28"/>
          <w:szCs w:val="28"/>
          <w:u w:val="single"/>
        </w:rPr>
        <w:t>természetes személy ajánlattevő részére)</w:t>
      </w:r>
    </w:p>
    <w:p w14:paraId="2776681D" w14:textId="77777777" w:rsidR="00015B29" w:rsidRPr="009C5A90" w:rsidRDefault="00015B29" w:rsidP="00D20B15">
      <w:pPr>
        <w:ind w:right="-1"/>
        <w:jc w:val="center"/>
        <w:rPr>
          <w:sz w:val="16"/>
          <w:szCs w:val="16"/>
          <w:u w:val="single"/>
        </w:rPr>
      </w:pPr>
    </w:p>
    <w:p w14:paraId="0484D98F" w14:textId="77777777" w:rsidR="00015B29" w:rsidRPr="00186905" w:rsidRDefault="00015B29" w:rsidP="009E373F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86905">
        <w:rPr>
          <w:rFonts w:ascii="Times New Roman" w:hAnsi="Times New Roman"/>
          <w:b/>
          <w:sz w:val="24"/>
          <w:szCs w:val="24"/>
        </w:rPr>
        <w:t xml:space="preserve">Zalaszentgrót Város Önkormányzat Polgármestere </w:t>
      </w:r>
    </w:p>
    <w:p w14:paraId="779AFF30" w14:textId="77777777" w:rsidR="00015B29" w:rsidRPr="00186905" w:rsidRDefault="00015B29" w:rsidP="009E373F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86905">
        <w:rPr>
          <w:rFonts w:ascii="Times New Roman" w:hAnsi="Times New Roman"/>
          <w:b/>
          <w:sz w:val="24"/>
          <w:szCs w:val="24"/>
        </w:rPr>
        <w:t>az önkormányzat vagyonáról és a vagyongazdálkodás</w:t>
      </w:r>
      <w:r w:rsidR="00807400" w:rsidRPr="00186905">
        <w:rPr>
          <w:rFonts w:ascii="Times New Roman" w:hAnsi="Times New Roman"/>
          <w:b/>
          <w:sz w:val="24"/>
          <w:szCs w:val="24"/>
        </w:rPr>
        <w:t xml:space="preserve"> általános</w:t>
      </w:r>
      <w:r w:rsidRPr="00186905">
        <w:rPr>
          <w:rFonts w:ascii="Times New Roman" w:hAnsi="Times New Roman"/>
          <w:b/>
          <w:sz w:val="24"/>
          <w:szCs w:val="24"/>
        </w:rPr>
        <w:t xml:space="preserve"> szabályairól szóló </w:t>
      </w:r>
    </w:p>
    <w:p w14:paraId="131C55C7" w14:textId="77777777" w:rsidR="004F47F1" w:rsidRPr="00545465" w:rsidRDefault="00807400" w:rsidP="004F47F1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86905">
        <w:rPr>
          <w:rFonts w:ascii="Times New Roman" w:hAnsi="Times New Roman"/>
          <w:b/>
          <w:sz w:val="24"/>
          <w:szCs w:val="24"/>
        </w:rPr>
        <w:t>22/2015</w:t>
      </w:r>
      <w:r w:rsidR="00015B29" w:rsidRPr="00186905">
        <w:rPr>
          <w:rFonts w:ascii="Times New Roman" w:hAnsi="Times New Roman"/>
          <w:b/>
          <w:sz w:val="24"/>
          <w:szCs w:val="24"/>
        </w:rPr>
        <w:t>. (</w:t>
      </w:r>
      <w:r w:rsidRPr="00186905">
        <w:rPr>
          <w:rFonts w:ascii="Times New Roman" w:hAnsi="Times New Roman"/>
          <w:b/>
          <w:sz w:val="24"/>
          <w:szCs w:val="24"/>
        </w:rPr>
        <w:t>XI</w:t>
      </w:r>
      <w:r w:rsidR="00015B29" w:rsidRPr="00186905">
        <w:rPr>
          <w:rFonts w:ascii="Times New Roman" w:hAnsi="Times New Roman"/>
          <w:b/>
          <w:sz w:val="24"/>
          <w:szCs w:val="24"/>
        </w:rPr>
        <w:t>.</w:t>
      </w:r>
      <w:r w:rsidRPr="00186905">
        <w:rPr>
          <w:rFonts w:ascii="Times New Roman" w:hAnsi="Times New Roman"/>
          <w:b/>
          <w:sz w:val="24"/>
          <w:szCs w:val="24"/>
        </w:rPr>
        <w:t>27</w:t>
      </w:r>
      <w:r w:rsidR="00015B29" w:rsidRPr="00186905">
        <w:rPr>
          <w:rFonts w:ascii="Times New Roman" w:hAnsi="Times New Roman"/>
          <w:b/>
          <w:sz w:val="24"/>
          <w:szCs w:val="24"/>
        </w:rPr>
        <w:t>.) önkormányzati rendelet</w:t>
      </w:r>
      <w:r w:rsidRPr="00186905">
        <w:rPr>
          <w:rFonts w:ascii="Times New Roman" w:hAnsi="Times New Roman"/>
          <w:b/>
          <w:sz w:val="24"/>
          <w:szCs w:val="24"/>
        </w:rPr>
        <w:t xml:space="preserve">e, </w:t>
      </w:r>
      <w:r w:rsidR="004F47F1" w:rsidRPr="00545465">
        <w:rPr>
          <w:rFonts w:ascii="Times New Roman" w:hAnsi="Times New Roman"/>
          <w:b/>
          <w:sz w:val="24"/>
          <w:szCs w:val="24"/>
        </w:rPr>
        <w:t xml:space="preserve">valamint </w:t>
      </w:r>
      <w:r w:rsidR="004F47F1" w:rsidRPr="00002382">
        <w:rPr>
          <w:rFonts w:ascii="Times New Roman" w:hAnsi="Times New Roman"/>
          <w:b/>
          <w:bCs/>
          <w:sz w:val="24"/>
          <w:szCs w:val="24"/>
        </w:rPr>
        <w:t xml:space="preserve">az </w:t>
      </w:r>
      <w:r w:rsidR="004F47F1" w:rsidRPr="002941F0">
        <w:rPr>
          <w:rFonts w:ascii="Times New Roman" w:hAnsi="Times New Roman"/>
          <w:b/>
          <w:bCs/>
          <w:sz w:val="24"/>
          <w:szCs w:val="24"/>
        </w:rPr>
        <w:t>153/2024. (XII. 18.)</w:t>
      </w:r>
      <w:r w:rsidR="004F47F1" w:rsidRPr="00002382">
        <w:rPr>
          <w:rFonts w:ascii="Times New Roman" w:hAnsi="Times New Roman"/>
          <w:b/>
          <w:bCs/>
          <w:sz w:val="24"/>
          <w:szCs w:val="24"/>
        </w:rPr>
        <w:t xml:space="preserve"> számú határozata alapján </w:t>
      </w:r>
      <w:r w:rsidR="004F47F1">
        <w:rPr>
          <w:rFonts w:ascii="Times New Roman" w:hAnsi="Times New Roman"/>
          <w:b/>
          <w:bCs/>
          <w:sz w:val="24"/>
          <w:szCs w:val="24"/>
        </w:rPr>
        <w:t xml:space="preserve">Zalaszentgrót Batthyány u. 8-10. számú </w:t>
      </w:r>
      <w:r w:rsidR="004F47F1" w:rsidRPr="00002382">
        <w:rPr>
          <w:rFonts w:ascii="Times New Roman" w:hAnsi="Times New Roman"/>
          <w:b/>
          <w:bCs/>
          <w:sz w:val="24"/>
          <w:szCs w:val="24"/>
        </w:rPr>
        <w:t>önkormányzati ingatlan értékesítésére</w:t>
      </w:r>
      <w:r w:rsidR="004F47F1" w:rsidRPr="00545465">
        <w:rPr>
          <w:rFonts w:ascii="Times New Roman" w:hAnsi="Times New Roman"/>
          <w:b/>
          <w:sz w:val="24"/>
          <w:szCs w:val="24"/>
        </w:rPr>
        <w:t xml:space="preserve"> kiírt nyilvános pályázati felhívásra</w:t>
      </w:r>
    </w:p>
    <w:p w14:paraId="08EFE6BE" w14:textId="411368B8" w:rsidR="00015B29" w:rsidRPr="00807400" w:rsidRDefault="00015B29" w:rsidP="004F47F1">
      <w:pPr>
        <w:ind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673BB52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0E630C0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9E9083F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BEE3233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C08BC26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626CDC0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9B037AE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85514DB" w14:textId="77777777" w:rsidR="00015B29" w:rsidRDefault="00015B29" w:rsidP="00D20B1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30DFF21" w14:textId="77777777" w:rsidR="00015B29" w:rsidRDefault="00015B29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7B0192A4" w14:textId="77777777" w:rsidR="00015B29" w:rsidRPr="009820BE" w:rsidRDefault="00015B29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06638EF3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FAD03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4D106D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7BF241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65DF25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lastRenderedPageBreak/>
        <w:t>AJÁNLATTÉTELI ADATLAP</w:t>
      </w:r>
    </w:p>
    <w:p w14:paraId="2C2BC160" w14:textId="77777777" w:rsidR="00015B29" w:rsidRPr="00A2703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356"/>
      </w:tblGrid>
      <w:tr w:rsidR="00015B29" w:rsidRPr="001136C4" w14:paraId="7E42A3B9" w14:textId="77777777" w:rsidTr="0003519A">
        <w:trPr>
          <w:trHeight w:val="488"/>
        </w:trPr>
        <w:tc>
          <w:tcPr>
            <w:tcW w:w="3652" w:type="dxa"/>
          </w:tcPr>
          <w:p w14:paraId="25A65AD8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36C4">
              <w:rPr>
                <w:rFonts w:ascii="Times New Roman" w:hAnsi="Times New Roman"/>
                <w:b/>
                <w:sz w:val="28"/>
                <w:szCs w:val="28"/>
              </w:rPr>
              <w:t>I. Ajánlattevő</w:t>
            </w:r>
          </w:p>
          <w:p w14:paraId="79F7C836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</w:tcPr>
          <w:p w14:paraId="31C8C537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53C03EFB" w14:textId="77777777" w:rsidTr="009E373F">
        <w:tc>
          <w:tcPr>
            <w:tcW w:w="3652" w:type="dxa"/>
          </w:tcPr>
          <w:p w14:paraId="5D8FDAC1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C80357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Megnevezése:</w:t>
            </w:r>
          </w:p>
        </w:tc>
        <w:tc>
          <w:tcPr>
            <w:tcW w:w="6356" w:type="dxa"/>
          </w:tcPr>
          <w:p w14:paraId="7E3509A7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41749591" w14:textId="77777777" w:rsidTr="009E373F">
        <w:tc>
          <w:tcPr>
            <w:tcW w:w="3652" w:type="dxa"/>
          </w:tcPr>
          <w:p w14:paraId="113D1201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E87CA3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Székhelye:</w:t>
            </w:r>
          </w:p>
        </w:tc>
        <w:tc>
          <w:tcPr>
            <w:tcW w:w="6356" w:type="dxa"/>
          </w:tcPr>
          <w:p w14:paraId="680275F8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46791948" w14:textId="77777777" w:rsidTr="009E373F">
        <w:tc>
          <w:tcPr>
            <w:tcW w:w="3652" w:type="dxa"/>
          </w:tcPr>
          <w:p w14:paraId="309AB9C9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Cégjegyzékszáma/Nyilvántartási száma:</w:t>
            </w:r>
          </w:p>
        </w:tc>
        <w:tc>
          <w:tcPr>
            <w:tcW w:w="6356" w:type="dxa"/>
          </w:tcPr>
          <w:p w14:paraId="3AD63341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039CCAF2" w14:textId="77777777" w:rsidTr="009E373F">
        <w:tc>
          <w:tcPr>
            <w:tcW w:w="3652" w:type="dxa"/>
          </w:tcPr>
          <w:p w14:paraId="2ECBC2BD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FA8F7F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Adószáma:</w:t>
            </w:r>
          </w:p>
        </w:tc>
        <w:tc>
          <w:tcPr>
            <w:tcW w:w="6356" w:type="dxa"/>
          </w:tcPr>
          <w:p w14:paraId="7C5FD5DF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09CB7BBD" w14:textId="77777777" w:rsidTr="009E373F">
        <w:tc>
          <w:tcPr>
            <w:tcW w:w="3652" w:type="dxa"/>
          </w:tcPr>
          <w:p w14:paraId="31224E00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1736A9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Statisztikai számjele:</w:t>
            </w:r>
          </w:p>
        </w:tc>
        <w:tc>
          <w:tcPr>
            <w:tcW w:w="6356" w:type="dxa"/>
          </w:tcPr>
          <w:p w14:paraId="7198B102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2008B24D" w14:textId="77777777" w:rsidTr="009E373F">
        <w:tc>
          <w:tcPr>
            <w:tcW w:w="3652" w:type="dxa"/>
          </w:tcPr>
          <w:p w14:paraId="5E56A540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0E6CCE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Képviselő neve:</w:t>
            </w:r>
          </w:p>
        </w:tc>
        <w:tc>
          <w:tcPr>
            <w:tcW w:w="6356" w:type="dxa"/>
          </w:tcPr>
          <w:p w14:paraId="6D70EB88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34666A86" w14:textId="77777777" w:rsidTr="009E373F">
        <w:tc>
          <w:tcPr>
            <w:tcW w:w="3652" w:type="dxa"/>
          </w:tcPr>
          <w:p w14:paraId="299FCA64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241EFD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6356" w:type="dxa"/>
          </w:tcPr>
          <w:p w14:paraId="6EC5C6BE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36A83F7D" w14:textId="77777777" w:rsidTr="009E373F">
        <w:tc>
          <w:tcPr>
            <w:tcW w:w="3652" w:type="dxa"/>
          </w:tcPr>
          <w:p w14:paraId="58116820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D47E79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6356" w:type="dxa"/>
          </w:tcPr>
          <w:p w14:paraId="2904C28C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2DC18BAC" w14:textId="77777777" w:rsidTr="009E373F">
        <w:tc>
          <w:tcPr>
            <w:tcW w:w="3652" w:type="dxa"/>
          </w:tcPr>
          <w:p w14:paraId="6F9874F3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CB869D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Bankszámlaszáma:</w:t>
            </w:r>
          </w:p>
        </w:tc>
        <w:tc>
          <w:tcPr>
            <w:tcW w:w="6356" w:type="dxa"/>
          </w:tcPr>
          <w:p w14:paraId="08F80417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180A7E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10017" w:type="dxa"/>
        <w:tblLook w:val="01E0" w:firstRow="1" w:lastRow="1" w:firstColumn="1" w:lastColumn="1" w:noHBand="0" w:noVBand="0"/>
      </w:tblPr>
      <w:tblGrid>
        <w:gridCol w:w="3711"/>
        <w:gridCol w:w="6306"/>
      </w:tblGrid>
      <w:tr w:rsidR="004F47F1" w14:paraId="16D665E2" w14:textId="77777777" w:rsidTr="009E373F">
        <w:trPr>
          <w:trHeight w:val="259"/>
        </w:trPr>
        <w:tc>
          <w:tcPr>
            <w:tcW w:w="3711" w:type="dxa"/>
          </w:tcPr>
          <w:p w14:paraId="0372D7E6" w14:textId="77777777" w:rsidR="004F47F1" w:rsidRPr="00A60A7E" w:rsidRDefault="004F47F1" w:rsidP="004F47F1">
            <w:pPr>
              <w:tabs>
                <w:tab w:val="left" w:pos="3600"/>
              </w:tabs>
              <w:spacing w:after="0" w:line="240" w:lineRule="auto"/>
              <w:ind w:right="-10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5B6E70" w14:textId="67D14B6C" w:rsidR="004F47F1" w:rsidRPr="00A60A7E" w:rsidRDefault="004F47F1" w:rsidP="004F47F1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A7E">
              <w:rPr>
                <w:rFonts w:ascii="Times New Roman" w:hAnsi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306" w:type="dxa"/>
          </w:tcPr>
          <w:p w14:paraId="18A897DB" w14:textId="459E3948" w:rsidR="004F47F1" w:rsidRPr="00186905" w:rsidRDefault="004F47F1" w:rsidP="004F47F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Zalaszentgrót Batthyány u. 8-10. számú </w:t>
            </w:r>
            <w:r w:rsidRPr="00002382">
              <w:rPr>
                <w:rFonts w:ascii="Times New Roman" w:hAnsi="Times New Roman"/>
                <w:b/>
                <w:bCs/>
                <w:sz w:val="24"/>
                <w:szCs w:val="24"/>
              </w:rPr>
              <w:t>ingatlan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adásvétele</w:t>
            </w:r>
          </w:p>
        </w:tc>
      </w:tr>
      <w:tr w:rsidR="004F47F1" w14:paraId="1752509E" w14:textId="77777777" w:rsidTr="009E373F">
        <w:trPr>
          <w:trHeight w:val="259"/>
        </w:trPr>
        <w:tc>
          <w:tcPr>
            <w:tcW w:w="3711" w:type="dxa"/>
          </w:tcPr>
          <w:p w14:paraId="779845CB" w14:textId="77777777" w:rsidR="004F47F1" w:rsidRPr="00A60A7E" w:rsidRDefault="004F47F1" w:rsidP="004F47F1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08258D" w14:textId="27BA7BAD" w:rsidR="004F47F1" w:rsidRPr="00A60A7E" w:rsidRDefault="004F47F1" w:rsidP="004F47F1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>Helyrajzi szám:</w:t>
            </w:r>
          </w:p>
        </w:tc>
        <w:tc>
          <w:tcPr>
            <w:tcW w:w="6306" w:type="dxa"/>
          </w:tcPr>
          <w:p w14:paraId="5B25C644" w14:textId="77777777" w:rsidR="004F47F1" w:rsidRDefault="004F47F1" w:rsidP="004F47F1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FDB">
              <w:rPr>
                <w:rFonts w:ascii="Times New Roman" w:hAnsi="Times New Roman"/>
                <w:b/>
                <w:sz w:val="24"/>
                <w:szCs w:val="24"/>
              </w:rPr>
              <w:t xml:space="preserve">Zalaszentgrót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864/2 hrsz</w:t>
            </w:r>
          </w:p>
          <w:p w14:paraId="43B87AF8" w14:textId="38276A4C" w:rsidR="004F47F1" w:rsidRPr="00060FDB" w:rsidRDefault="004F47F1" w:rsidP="004F47F1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4D6BDE2" w14:textId="77777777" w:rsidR="00015B29" w:rsidRDefault="00015B29" w:rsidP="009E373F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10017" w:type="dxa"/>
        <w:tblLook w:val="01E0" w:firstRow="1" w:lastRow="1" w:firstColumn="1" w:lastColumn="1" w:noHBand="0" w:noVBand="0"/>
      </w:tblPr>
      <w:tblGrid>
        <w:gridCol w:w="3711"/>
        <w:gridCol w:w="6306"/>
      </w:tblGrid>
      <w:tr w:rsidR="004F47F1" w:rsidRPr="00A60A7E" w14:paraId="73C05996" w14:textId="77777777" w:rsidTr="00243237">
        <w:trPr>
          <w:trHeight w:val="259"/>
        </w:trPr>
        <w:tc>
          <w:tcPr>
            <w:tcW w:w="3711" w:type="dxa"/>
          </w:tcPr>
          <w:p w14:paraId="4860DF8E" w14:textId="77777777" w:rsidR="004F47F1" w:rsidRPr="00A60A7E" w:rsidRDefault="004F47F1" w:rsidP="00243237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6D3369" w14:textId="77777777" w:rsidR="004F47F1" w:rsidRPr="00A60A7E" w:rsidRDefault="004F47F1" w:rsidP="00243237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A7E">
              <w:rPr>
                <w:rFonts w:ascii="Times New Roman" w:hAnsi="Times New Roman"/>
                <w:b/>
                <w:sz w:val="28"/>
                <w:szCs w:val="28"/>
              </w:rPr>
              <w:t>III. Ajánlati ár</w:t>
            </w:r>
          </w:p>
        </w:tc>
        <w:tc>
          <w:tcPr>
            <w:tcW w:w="6306" w:type="dxa"/>
          </w:tcPr>
          <w:p w14:paraId="435A2168" w14:textId="77777777" w:rsidR="004F47F1" w:rsidRPr="00A60A7E" w:rsidRDefault="004F47F1" w:rsidP="00243237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7F1" w:rsidRPr="00A60A7E" w14:paraId="6DD03BC5" w14:textId="77777777" w:rsidTr="00243237">
        <w:trPr>
          <w:trHeight w:val="259"/>
        </w:trPr>
        <w:tc>
          <w:tcPr>
            <w:tcW w:w="3711" w:type="dxa"/>
          </w:tcPr>
          <w:p w14:paraId="3539C249" w14:textId="77777777" w:rsidR="004F47F1" w:rsidRDefault="004F47F1" w:rsidP="00243237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DF287D" w14:textId="77777777" w:rsidR="004F47F1" w:rsidRPr="00A60A7E" w:rsidRDefault="004F47F1" w:rsidP="00243237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20FF34" w14:textId="77777777" w:rsidR="004F47F1" w:rsidRPr="00A60A7E" w:rsidRDefault="004F47F1" w:rsidP="00243237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 xml:space="preserve">Ajánlati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ár </w:t>
            </w:r>
            <w:r w:rsidRPr="00A60A7E">
              <w:rPr>
                <w:rFonts w:ascii="Times New Roman" w:hAnsi="Times New Roman"/>
                <w:sz w:val="24"/>
                <w:szCs w:val="24"/>
              </w:rPr>
              <w:t>(Ft-ban):</w:t>
            </w:r>
          </w:p>
        </w:tc>
        <w:tc>
          <w:tcPr>
            <w:tcW w:w="6306" w:type="dxa"/>
          </w:tcPr>
          <w:p w14:paraId="43EB45C8" w14:textId="77777777" w:rsidR="004F47F1" w:rsidRDefault="004F47F1" w:rsidP="00243237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E0E5F8" w14:textId="77777777" w:rsidR="004F47F1" w:rsidRDefault="004F47F1" w:rsidP="00243237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nettó ……………………………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60A7E">
              <w:rPr>
                <w:rFonts w:ascii="Times New Roman" w:hAnsi="Times New Roman"/>
                <w:b/>
                <w:sz w:val="24"/>
                <w:szCs w:val="24"/>
              </w:rPr>
              <w:t>,- Ft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+ ÁFA </w:t>
            </w:r>
          </w:p>
          <w:p w14:paraId="55E32C8A" w14:textId="77777777" w:rsidR="004F47F1" w:rsidRPr="00A60A7E" w:rsidRDefault="004F47F1" w:rsidP="00243237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bruttó ………………………………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Ft.</w:t>
            </w:r>
          </w:p>
          <w:p w14:paraId="073094FC" w14:textId="77777777" w:rsidR="004F47F1" w:rsidRPr="00A60A7E" w:rsidRDefault="004F47F1" w:rsidP="00243237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912234E" w14:textId="451C5249" w:rsidR="00015B29" w:rsidRDefault="00015B29" w:rsidP="00D00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E720FA">
        <w:rPr>
          <w:rFonts w:ascii="Times New Roman" w:hAnsi="Times New Roman"/>
          <w:sz w:val="24"/>
          <w:szCs w:val="24"/>
        </w:rPr>
        <w:t>2</w:t>
      </w:r>
      <w:r w:rsidR="004F47F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27E159D4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3FE27A" w14:textId="77777777" w:rsidR="00015B29" w:rsidRPr="00A27039" w:rsidRDefault="00015B29" w:rsidP="007702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E0083C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29A8BC31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494867D6" w14:textId="77777777" w:rsidR="00015B29" w:rsidRPr="007702AC" w:rsidRDefault="00015B29" w:rsidP="007702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79C453E1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2E874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2CA4F2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C0CD06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0B865BB7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792AC3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D8A022" w14:textId="3FBA25BC" w:rsidR="004F47F1" w:rsidRPr="00645598" w:rsidRDefault="00015B29" w:rsidP="004F47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5598"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</w:t>
      </w:r>
      <w:r w:rsidR="0003519A">
        <w:rPr>
          <w:rFonts w:ascii="Times New Roman" w:hAnsi="Times New Roman"/>
          <w:sz w:val="24"/>
          <w:szCs w:val="24"/>
        </w:rPr>
        <w:t>alatti székhelyű</w:t>
      </w:r>
      <w:r w:rsidRPr="00645598">
        <w:rPr>
          <w:rFonts w:ascii="Times New Roman" w:hAnsi="Times New Roman"/>
          <w:sz w:val="24"/>
          <w:szCs w:val="24"/>
        </w:rPr>
        <w:t xml:space="preserve"> ajánlattevő kijelentem, hogy a </w:t>
      </w:r>
      <w:r w:rsidRPr="009E373F">
        <w:rPr>
          <w:rFonts w:ascii="Times New Roman" w:hAnsi="Times New Roman"/>
          <w:sz w:val="24"/>
          <w:szCs w:val="24"/>
        </w:rPr>
        <w:t xml:space="preserve">Zalaszentgrót Város Önkormányzat Polgármestere az önkormányzat vagyonáról és a vagyongazdálkodás </w:t>
      </w:r>
      <w:r w:rsidR="007702AC">
        <w:rPr>
          <w:rFonts w:ascii="Times New Roman" w:hAnsi="Times New Roman"/>
          <w:sz w:val="24"/>
          <w:szCs w:val="24"/>
        </w:rPr>
        <w:t xml:space="preserve">általános </w:t>
      </w:r>
      <w:r w:rsidRPr="009E373F">
        <w:rPr>
          <w:rFonts w:ascii="Times New Roman" w:hAnsi="Times New Roman"/>
          <w:sz w:val="24"/>
          <w:szCs w:val="24"/>
        </w:rPr>
        <w:t xml:space="preserve">szabályairól szóló </w:t>
      </w:r>
      <w:r w:rsidR="007702AC">
        <w:rPr>
          <w:rFonts w:ascii="Times New Roman" w:hAnsi="Times New Roman"/>
          <w:sz w:val="24"/>
          <w:szCs w:val="24"/>
        </w:rPr>
        <w:t>22</w:t>
      </w:r>
      <w:r w:rsidRPr="009E373F">
        <w:rPr>
          <w:rFonts w:ascii="Times New Roman" w:hAnsi="Times New Roman"/>
          <w:sz w:val="24"/>
          <w:szCs w:val="24"/>
        </w:rPr>
        <w:t>/201</w:t>
      </w:r>
      <w:r w:rsidR="007702AC">
        <w:rPr>
          <w:rFonts w:ascii="Times New Roman" w:hAnsi="Times New Roman"/>
          <w:sz w:val="24"/>
          <w:szCs w:val="24"/>
        </w:rPr>
        <w:t>5</w:t>
      </w:r>
      <w:r w:rsidRPr="009E373F">
        <w:rPr>
          <w:rFonts w:ascii="Times New Roman" w:hAnsi="Times New Roman"/>
          <w:sz w:val="24"/>
          <w:szCs w:val="24"/>
        </w:rPr>
        <w:t>. (</w:t>
      </w:r>
      <w:r w:rsidR="007702AC">
        <w:rPr>
          <w:rFonts w:ascii="Times New Roman" w:hAnsi="Times New Roman"/>
          <w:sz w:val="24"/>
          <w:szCs w:val="24"/>
        </w:rPr>
        <w:t>XI</w:t>
      </w:r>
      <w:r w:rsidRPr="009E373F">
        <w:rPr>
          <w:rFonts w:ascii="Times New Roman" w:hAnsi="Times New Roman"/>
          <w:sz w:val="24"/>
          <w:szCs w:val="24"/>
        </w:rPr>
        <w:t>.</w:t>
      </w:r>
      <w:r w:rsidR="007702AC">
        <w:rPr>
          <w:rFonts w:ascii="Times New Roman" w:hAnsi="Times New Roman"/>
          <w:sz w:val="24"/>
          <w:szCs w:val="24"/>
        </w:rPr>
        <w:t>27.) önkormányzati rendelete,</w:t>
      </w:r>
      <w:r w:rsidRPr="009E373F">
        <w:rPr>
          <w:rFonts w:ascii="Times New Roman" w:hAnsi="Times New Roman"/>
          <w:sz w:val="24"/>
          <w:szCs w:val="24"/>
        </w:rPr>
        <w:t xml:space="preserve"> </w:t>
      </w:r>
      <w:r w:rsidR="007702AC">
        <w:rPr>
          <w:rFonts w:ascii="Times New Roman" w:hAnsi="Times New Roman"/>
          <w:sz w:val="24"/>
          <w:szCs w:val="24"/>
        </w:rPr>
        <w:t xml:space="preserve">valamint </w:t>
      </w:r>
      <w:r w:rsidR="004F47F1" w:rsidRPr="00002382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4F47F1" w:rsidRPr="002941F0">
        <w:rPr>
          <w:rFonts w:ascii="Times New Roman" w:hAnsi="Times New Roman"/>
          <w:b/>
          <w:bCs/>
          <w:sz w:val="24"/>
          <w:szCs w:val="24"/>
        </w:rPr>
        <w:t>153/2024. (XII. 18.)</w:t>
      </w:r>
      <w:r w:rsidR="004F47F1" w:rsidRPr="00002382">
        <w:rPr>
          <w:rFonts w:ascii="Times New Roman" w:hAnsi="Times New Roman"/>
          <w:b/>
          <w:bCs/>
          <w:sz w:val="24"/>
          <w:szCs w:val="24"/>
        </w:rPr>
        <w:t xml:space="preserve"> számú határozata alapján </w:t>
      </w:r>
      <w:r w:rsidR="004F47F1">
        <w:rPr>
          <w:rFonts w:ascii="Times New Roman" w:hAnsi="Times New Roman"/>
          <w:b/>
          <w:bCs/>
          <w:sz w:val="24"/>
          <w:szCs w:val="24"/>
        </w:rPr>
        <w:t xml:space="preserve">Zalaszentgrót Batthyány u. 8-10. számú </w:t>
      </w:r>
      <w:r w:rsidR="004F47F1" w:rsidRPr="00002382">
        <w:rPr>
          <w:rFonts w:ascii="Times New Roman" w:hAnsi="Times New Roman"/>
          <w:b/>
          <w:bCs/>
          <w:sz w:val="24"/>
          <w:szCs w:val="24"/>
        </w:rPr>
        <w:t xml:space="preserve">önkormányzati ingatlan értékesítésére </w:t>
      </w:r>
      <w:r w:rsidR="004F47F1" w:rsidRPr="00186905">
        <w:rPr>
          <w:rFonts w:ascii="Times New Roman" w:hAnsi="Times New Roman"/>
          <w:bCs/>
          <w:sz w:val="24"/>
          <w:szCs w:val="24"/>
        </w:rPr>
        <w:t>kiírt</w:t>
      </w:r>
      <w:r w:rsidR="004F47F1" w:rsidRPr="00645598">
        <w:rPr>
          <w:rFonts w:ascii="Times New Roman" w:hAnsi="Times New Roman"/>
          <w:sz w:val="24"/>
          <w:szCs w:val="24"/>
        </w:rPr>
        <w:t xml:space="preserve"> nyilvános pályázati felhívásban foglaltakat megismertem és tudomásul vettem, nyertes ajánlatom esetére kötelezettséget vállalok </w:t>
      </w:r>
      <w:r w:rsidR="004F47F1">
        <w:rPr>
          <w:rFonts w:ascii="Times New Roman" w:hAnsi="Times New Roman"/>
          <w:sz w:val="24"/>
          <w:szCs w:val="24"/>
        </w:rPr>
        <w:t xml:space="preserve">a kiírásban szereplő </w:t>
      </w:r>
      <w:r w:rsidR="004F47F1" w:rsidRPr="00645598">
        <w:rPr>
          <w:rFonts w:ascii="Times New Roman" w:hAnsi="Times New Roman"/>
          <w:sz w:val="24"/>
          <w:szCs w:val="24"/>
        </w:rPr>
        <w:t xml:space="preserve">feltételek maradéktalan teljesítésére. </w:t>
      </w:r>
    </w:p>
    <w:p w14:paraId="0F6A45EC" w14:textId="6283ED2D" w:rsidR="00015B29" w:rsidRPr="00645598" w:rsidRDefault="00015B29" w:rsidP="009E37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09225B" w14:textId="77777777" w:rsidR="00015B29" w:rsidRDefault="00015B29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780308" w14:textId="77777777" w:rsidR="00015B29" w:rsidRDefault="00015B29" w:rsidP="00C84E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191B0E" w14:textId="5DBC275D" w:rsidR="00015B29" w:rsidRDefault="00015B29" w:rsidP="00C84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9D3F52">
        <w:rPr>
          <w:rFonts w:ascii="Times New Roman" w:hAnsi="Times New Roman"/>
          <w:sz w:val="24"/>
          <w:szCs w:val="24"/>
        </w:rPr>
        <w:t>.........................., 202</w:t>
      </w:r>
      <w:r w:rsidR="004F47F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212FB710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8EA586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70CED0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BABFD4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5DFFAF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26AF72" w14:textId="77777777" w:rsidR="00015B29" w:rsidRPr="00A2703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257E36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1F679045" w14:textId="77777777" w:rsidR="00015B29" w:rsidRPr="009820BE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31678D0" w14:textId="77777777" w:rsidR="00015B29" w:rsidRDefault="00015B29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25A3EB" w14:textId="77777777" w:rsidR="00015B29" w:rsidRDefault="00015B29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0E5ED6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592A4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B8E833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B0BBA8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1BC84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E08C50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73BE98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63856A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021630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1A11D1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2A6BB8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736828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6F992E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543A99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58E4F6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5481FE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42256F" w14:textId="77777777" w:rsidR="00015B29" w:rsidRDefault="00015B29" w:rsidP="00CA3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A30763" w14:textId="77777777" w:rsidR="00015B29" w:rsidRPr="00CA3426" w:rsidRDefault="00015B29" w:rsidP="00CA3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3426">
        <w:rPr>
          <w:rFonts w:ascii="Times New Roman" w:hAnsi="Times New Roman"/>
          <w:sz w:val="24"/>
          <w:szCs w:val="24"/>
        </w:rPr>
        <w:t>2. számú mellé</w:t>
      </w:r>
      <w:r>
        <w:rPr>
          <w:rFonts w:ascii="Times New Roman" w:hAnsi="Times New Roman"/>
          <w:sz w:val="24"/>
          <w:szCs w:val="24"/>
        </w:rPr>
        <w:t>k</w:t>
      </w:r>
      <w:r w:rsidRPr="00CA3426">
        <w:rPr>
          <w:rFonts w:ascii="Times New Roman" w:hAnsi="Times New Roman"/>
          <w:sz w:val="24"/>
          <w:szCs w:val="24"/>
        </w:rPr>
        <w:t>let</w:t>
      </w:r>
    </w:p>
    <w:p w14:paraId="6B5F48BD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766A74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DEBE47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369756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7B58ADA8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0B0A0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403763" w14:textId="77777777" w:rsidR="004F47F1" w:rsidRDefault="00015B29" w:rsidP="004F47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</w:t>
      </w:r>
      <w:r w:rsidR="004713F4" w:rsidRPr="00645598">
        <w:rPr>
          <w:rFonts w:ascii="Times New Roman" w:hAnsi="Times New Roman"/>
          <w:sz w:val="24"/>
          <w:szCs w:val="24"/>
        </w:rPr>
        <w:t xml:space="preserve">szám </w:t>
      </w:r>
      <w:r w:rsidR="0003519A">
        <w:rPr>
          <w:rFonts w:ascii="Times New Roman" w:hAnsi="Times New Roman"/>
          <w:sz w:val="24"/>
          <w:szCs w:val="24"/>
        </w:rPr>
        <w:t>alatti székhelyű</w:t>
      </w:r>
      <w:r w:rsidR="004713F4" w:rsidRPr="00645598">
        <w:rPr>
          <w:rFonts w:ascii="Times New Roman" w:hAnsi="Times New Roman"/>
          <w:sz w:val="24"/>
          <w:szCs w:val="24"/>
        </w:rPr>
        <w:t xml:space="preserve"> ajánlattevő kijelentem, hogy a </w:t>
      </w:r>
      <w:r w:rsidR="004713F4" w:rsidRPr="009E373F">
        <w:rPr>
          <w:rFonts w:ascii="Times New Roman" w:hAnsi="Times New Roman"/>
          <w:sz w:val="24"/>
          <w:szCs w:val="24"/>
        </w:rPr>
        <w:t xml:space="preserve">Zalaszentgrót Város Önkormányzat Polgármestere az önkormányzat vagyonáról és a vagyongazdálkodás </w:t>
      </w:r>
      <w:r w:rsidR="004713F4">
        <w:rPr>
          <w:rFonts w:ascii="Times New Roman" w:hAnsi="Times New Roman"/>
          <w:sz w:val="24"/>
          <w:szCs w:val="24"/>
        </w:rPr>
        <w:t xml:space="preserve">általános </w:t>
      </w:r>
      <w:r w:rsidR="004713F4" w:rsidRPr="009E373F">
        <w:rPr>
          <w:rFonts w:ascii="Times New Roman" w:hAnsi="Times New Roman"/>
          <w:sz w:val="24"/>
          <w:szCs w:val="24"/>
        </w:rPr>
        <w:t xml:space="preserve">szabályairól szóló </w:t>
      </w:r>
      <w:r w:rsidR="004713F4">
        <w:rPr>
          <w:rFonts w:ascii="Times New Roman" w:hAnsi="Times New Roman"/>
          <w:sz w:val="24"/>
          <w:szCs w:val="24"/>
        </w:rPr>
        <w:t>22</w:t>
      </w:r>
      <w:r w:rsidR="004713F4" w:rsidRPr="009E373F">
        <w:rPr>
          <w:rFonts w:ascii="Times New Roman" w:hAnsi="Times New Roman"/>
          <w:sz w:val="24"/>
          <w:szCs w:val="24"/>
        </w:rPr>
        <w:t>/201</w:t>
      </w:r>
      <w:r w:rsidR="004713F4">
        <w:rPr>
          <w:rFonts w:ascii="Times New Roman" w:hAnsi="Times New Roman"/>
          <w:sz w:val="24"/>
          <w:szCs w:val="24"/>
        </w:rPr>
        <w:t>5</w:t>
      </w:r>
      <w:r w:rsidR="004713F4" w:rsidRPr="009E373F">
        <w:rPr>
          <w:rFonts w:ascii="Times New Roman" w:hAnsi="Times New Roman"/>
          <w:sz w:val="24"/>
          <w:szCs w:val="24"/>
        </w:rPr>
        <w:t>. (</w:t>
      </w:r>
      <w:r w:rsidR="004713F4">
        <w:rPr>
          <w:rFonts w:ascii="Times New Roman" w:hAnsi="Times New Roman"/>
          <w:sz w:val="24"/>
          <w:szCs w:val="24"/>
        </w:rPr>
        <w:t>XI</w:t>
      </w:r>
      <w:r w:rsidR="004713F4" w:rsidRPr="009E373F">
        <w:rPr>
          <w:rFonts w:ascii="Times New Roman" w:hAnsi="Times New Roman"/>
          <w:sz w:val="24"/>
          <w:szCs w:val="24"/>
        </w:rPr>
        <w:t>.</w:t>
      </w:r>
      <w:r w:rsidR="004713F4">
        <w:rPr>
          <w:rFonts w:ascii="Times New Roman" w:hAnsi="Times New Roman"/>
          <w:sz w:val="24"/>
          <w:szCs w:val="24"/>
        </w:rPr>
        <w:t>27.) önkormányzati rendelete,</w:t>
      </w:r>
      <w:r w:rsidR="004713F4" w:rsidRPr="009E373F">
        <w:rPr>
          <w:rFonts w:ascii="Times New Roman" w:hAnsi="Times New Roman"/>
          <w:sz w:val="24"/>
          <w:szCs w:val="24"/>
        </w:rPr>
        <w:t xml:space="preserve"> </w:t>
      </w:r>
      <w:r w:rsidR="004713F4">
        <w:rPr>
          <w:rFonts w:ascii="Times New Roman" w:hAnsi="Times New Roman"/>
          <w:sz w:val="24"/>
          <w:szCs w:val="24"/>
        </w:rPr>
        <w:t xml:space="preserve">valamint </w:t>
      </w:r>
      <w:r w:rsidR="004F47F1" w:rsidRPr="00002382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4F47F1" w:rsidRPr="002941F0">
        <w:rPr>
          <w:rFonts w:ascii="Times New Roman" w:hAnsi="Times New Roman"/>
          <w:b/>
          <w:bCs/>
          <w:sz w:val="24"/>
          <w:szCs w:val="24"/>
        </w:rPr>
        <w:t>153/2024. (XII. 18.)</w:t>
      </w:r>
      <w:r w:rsidR="004F47F1" w:rsidRPr="00002382">
        <w:rPr>
          <w:rFonts w:ascii="Times New Roman" w:hAnsi="Times New Roman"/>
          <w:b/>
          <w:bCs/>
          <w:sz w:val="24"/>
          <w:szCs w:val="24"/>
        </w:rPr>
        <w:t xml:space="preserve"> számú határozata alapján </w:t>
      </w:r>
      <w:r w:rsidR="004F47F1">
        <w:rPr>
          <w:rFonts w:ascii="Times New Roman" w:hAnsi="Times New Roman"/>
          <w:b/>
          <w:bCs/>
          <w:sz w:val="24"/>
          <w:szCs w:val="24"/>
        </w:rPr>
        <w:t xml:space="preserve">Zalaszentgrót Batthyány u. 8-10. számú </w:t>
      </w:r>
      <w:r w:rsidR="004F47F1" w:rsidRPr="00002382">
        <w:rPr>
          <w:rFonts w:ascii="Times New Roman" w:hAnsi="Times New Roman"/>
          <w:b/>
          <w:bCs/>
          <w:sz w:val="24"/>
          <w:szCs w:val="24"/>
        </w:rPr>
        <w:t xml:space="preserve">önkormányzati ingatlan értékesítésére </w:t>
      </w:r>
      <w:r w:rsidR="004F47F1" w:rsidRPr="00186905">
        <w:rPr>
          <w:rFonts w:ascii="Times New Roman" w:hAnsi="Times New Roman"/>
          <w:bCs/>
          <w:sz w:val="24"/>
          <w:szCs w:val="24"/>
        </w:rPr>
        <w:t>kiírt</w:t>
      </w:r>
      <w:r w:rsidR="004F47F1" w:rsidRPr="00645598">
        <w:rPr>
          <w:rFonts w:ascii="Times New Roman" w:hAnsi="Times New Roman"/>
          <w:sz w:val="24"/>
          <w:szCs w:val="24"/>
        </w:rPr>
        <w:t xml:space="preserve"> nyilvános pályázati felhívásban </w:t>
      </w:r>
      <w:r w:rsidR="004F47F1">
        <w:rPr>
          <w:rFonts w:ascii="Times New Roman" w:hAnsi="Times New Roman"/>
          <w:sz w:val="24"/>
          <w:szCs w:val="24"/>
        </w:rPr>
        <w:t xml:space="preserve">lefolytatása során adataimat </w:t>
      </w:r>
      <w:r w:rsidR="004F47F1"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 w:rsidR="004F47F1">
        <w:rPr>
          <w:rFonts w:ascii="Times New Roman" w:hAnsi="Times New Roman"/>
          <w:sz w:val="24"/>
          <w:szCs w:val="24"/>
        </w:rPr>
        <w:t xml:space="preserve"> a szükséges mértékben</w:t>
      </w:r>
      <w:r w:rsidR="004F47F1"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14:paraId="00E79627" w14:textId="1A99BED0" w:rsidR="00015B29" w:rsidRDefault="00015B29" w:rsidP="004F47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7808E5" w14:textId="77777777" w:rsidR="00015B29" w:rsidRDefault="00015B29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FA11E8" w14:textId="26024267" w:rsidR="00015B29" w:rsidRDefault="00015B29" w:rsidP="00F61E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4713F4">
        <w:rPr>
          <w:rFonts w:ascii="Times New Roman" w:hAnsi="Times New Roman"/>
          <w:sz w:val="24"/>
          <w:szCs w:val="24"/>
        </w:rPr>
        <w:t>.........................., 202</w:t>
      </w:r>
      <w:r w:rsidR="004F47F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768DD8FB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C9FE02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22710F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584097" w14:textId="77777777" w:rsidR="00015B29" w:rsidRPr="00A2703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B2A951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03162E58" w14:textId="77777777" w:rsidR="00015B29" w:rsidRPr="009820BE" w:rsidRDefault="00015B29" w:rsidP="00F61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04FC9600" w14:textId="77777777" w:rsidR="00015B29" w:rsidRPr="00BB1250" w:rsidRDefault="00015B29" w:rsidP="00BB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9134209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22D94168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03AEFDCA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6B4ADB0A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71720557" w14:textId="77777777" w:rsidR="00BF64C6" w:rsidRDefault="00BF64C6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AB859C2" w14:textId="77777777" w:rsidR="00BF64C6" w:rsidRDefault="00BF64C6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5E94E92C" w14:textId="77777777" w:rsidR="00BF64C6" w:rsidRDefault="00BF64C6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6142682C" w14:textId="77777777" w:rsidR="00BF64C6" w:rsidRDefault="00BF64C6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51A5F189" w14:textId="77777777" w:rsidR="00BF64C6" w:rsidRDefault="00BF64C6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31C1F25D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787BAAA1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C238A99" w14:textId="77777777" w:rsidR="00015B29" w:rsidRPr="00CA3426" w:rsidRDefault="00015B29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CA3426">
        <w:rPr>
          <w:rFonts w:ascii="Times New Roman" w:hAnsi="Times New Roman"/>
          <w:sz w:val="24"/>
          <w:szCs w:val="24"/>
        </w:rPr>
        <w:t>. számú mellé</w:t>
      </w:r>
      <w:r>
        <w:rPr>
          <w:rFonts w:ascii="Times New Roman" w:hAnsi="Times New Roman"/>
          <w:sz w:val="24"/>
          <w:szCs w:val="24"/>
        </w:rPr>
        <w:t>k</w:t>
      </w:r>
      <w:r w:rsidRPr="00CA3426">
        <w:rPr>
          <w:rFonts w:ascii="Times New Roman" w:hAnsi="Times New Roman"/>
          <w:sz w:val="24"/>
          <w:szCs w:val="24"/>
        </w:rPr>
        <w:t>let</w:t>
      </w:r>
    </w:p>
    <w:p w14:paraId="0A88EA53" w14:textId="77777777" w:rsidR="00015B29" w:rsidRDefault="00015B29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192245B" w14:textId="77777777" w:rsidR="00015B29" w:rsidRDefault="00015B29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1E89855C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1CCDED25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30F6C4D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1BA80DE" w14:textId="77777777" w:rsidR="00015B29" w:rsidRDefault="00015B29" w:rsidP="00F81B11">
      <w:pPr>
        <w:tabs>
          <w:tab w:val="left" w:pos="1050"/>
        </w:tabs>
        <w:jc w:val="center"/>
        <w:rPr>
          <w:rFonts w:ascii="Times New Roman" w:hAnsi="Times New Roman"/>
          <w:b/>
          <w:sz w:val="24"/>
          <w:szCs w:val="24"/>
        </w:rPr>
      </w:pPr>
      <w:r w:rsidRPr="002A234F">
        <w:rPr>
          <w:rFonts w:ascii="Times New Roman" w:hAnsi="Times New Roman"/>
          <w:b/>
          <w:sz w:val="24"/>
          <w:szCs w:val="24"/>
        </w:rPr>
        <w:t>Ajánlati biztosíték befizetésének igazolása</w:t>
      </w:r>
    </w:p>
    <w:p w14:paraId="0AEE95A6" w14:textId="77777777" w:rsidR="00015B29" w:rsidRDefault="00015B29" w:rsidP="00F81B11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513A144" w14:textId="27C5267C" w:rsidR="00BF64C6" w:rsidRPr="00BF64C6" w:rsidRDefault="00BF64C6" w:rsidP="00BF64C6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  <w:r w:rsidRPr="00BF64C6">
        <w:rPr>
          <w:rFonts w:ascii="Times New Roman" w:hAnsi="Times New Roman"/>
          <w:sz w:val="24"/>
          <w:szCs w:val="24"/>
        </w:rPr>
        <w:t>Ezen oldalon kérem csatolni az ajánlattevő számláját vezető pénzintézet igazolását a pályázati felhívásban rögzített – 1. 000. 000,- Ft, azaz egym</w:t>
      </w:r>
      <w:r>
        <w:rPr>
          <w:rFonts w:ascii="Times New Roman" w:hAnsi="Times New Roman"/>
          <w:sz w:val="24"/>
          <w:szCs w:val="24"/>
        </w:rPr>
        <w:t>i</w:t>
      </w:r>
      <w:r w:rsidRPr="00BF64C6">
        <w:rPr>
          <w:rFonts w:ascii="Times New Roman" w:hAnsi="Times New Roman"/>
          <w:sz w:val="24"/>
          <w:szCs w:val="24"/>
        </w:rPr>
        <w:t>llió forint összegű - ajánlati biztosíték befizetéséről</w:t>
      </w:r>
    </w:p>
    <w:p w14:paraId="71FF76EB" w14:textId="77777777" w:rsidR="00015B29" w:rsidRDefault="00015B29" w:rsidP="00F81B11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</w:p>
    <w:p w14:paraId="70820430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6E79827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DC4ED9B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6DC1A31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4E59D33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7CC675E" w14:textId="229A1CC6" w:rsidR="00015B29" w:rsidRDefault="00015B29" w:rsidP="00F81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D260BE">
        <w:rPr>
          <w:rFonts w:ascii="Times New Roman" w:hAnsi="Times New Roman"/>
          <w:sz w:val="24"/>
          <w:szCs w:val="24"/>
        </w:rPr>
        <w:t>.........................., 202</w:t>
      </w:r>
      <w:r w:rsidR="004F47F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77A68A0A" w14:textId="77777777"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0A9C71" w14:textId="77777777"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2069CC" w14:textId="77777777"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87B3A5" w14:textId="77777777" w:rsidR="00015B29" w:rsidRPr="00A2703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03703A" w14:textId="77777777"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06F505CA" w14:textId="77777777" w:rsidR="00015B29" w:rsidRPr="009820BE" w:rsidRDefault="00015B29" w:rsidP="00F81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00EBCA03" w14:textId="77777777" w:rsidR="00015B29" w:rsidRDefault="00015B29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0B18E55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E4A64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68B8EB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8ADA01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DA088B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868E77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14607E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C6A5F4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D955EE" w14:textId="6B549C5B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FF48AB" w14:textId="07939A79" w:rsidR="008D3FEF" w:rsidRDefault="008D3FEF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99B8F9" w14:textId="5859F7F4" w:rsidR="008D3FEF" w:rsidRDefault="008D3FEF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8A4122" w14:textId="68F161A2" w:rsidR="008D3FEF" w:rsidRDefault="008D3FEF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3B6B1B" w14:textId="64702FAA" w:rsidR="008D3FEF" w:rsidRDefault="00390D45" w:rsidP="00390D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sz. melléklet</w:t>
      </w:r>
    </w:p>
    <w:p w14:paraId="16E7D447" w14:textId="56C76C5A" w:rsidR="008D3FEF" w:rsidRDefault="008D3FEF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949A41" w14:textId="4EEE761F" w:rsidR="008D3FEF" w:rsidRDefault="008D3FEF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365A2E" w14:textId="192E652A" w:rsidR="008D3FEF" w:rsidRDefault="008D3FEF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EBB68E" w14:textId="24C72534" w:rsidR="008D3FEF" w:rsidRDefault="008D3FEF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EAF78A" w14:textId="77777777" w:rsidR="008D3FEF" w:rsidRPr="006366CD" w:rsidRDefault="008D3FEF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0987CE" w14:textId="77777777" w:rsidR="006366CD" w:rsidRPr="006366CD" w:rsidRDefault="006366CD" w:rsidP="006366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6CD">
        <w:rPr>
          <w:rFonts w:ascii="Times New Roman" w:hAnsi="Times New Roman"/>
          <w:b/>
          <w:sz w:val="24"/>
          <w:szCs w:val="24"/>
        </w:rPr>
        <w:t>Nyilatkozat</w:t>
      </w:r>
    </w:p>
    <w:p w14:paraId="5BC298ED" w14:textId="77777777" w:rsidR="00D260BE" w:rsidRPr="006366CD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853CC2" w14:textId="77777777" w:rsidR="006366CD" w:rsidRPr="006366CD" w:rsidRDefault="006366CD" w:rsidP="006366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6366CD">
        <w:rPr>
          <w:rFonts w:ascii="Times New Roman" w:hAnsi="Times New Roman"/>
          <w:b/>
          <w:sz w:val="24"/>
          <w:szCs w:val="24"/>
          <w:lang w:eastAsia="hu-HU"/>
        </w:rPr>
        <w:t xml:space="preserve">(Nyilatkozat jogi személy vagy jogi személyiséggel nem rendelkező más szervezet esetén az Áht. 41. § (6) bekezdésében, valamint az </w:t>
      </w:r>
      <w:proofErr w:type="spellStart"/>
      <w:r w:rsidRPr="006366CD">
        <w:rPr>
          <w:rFonts w:ascii="Times New Roman" w:hAnsi="Times New Roman"/>
          <w:b/>
          <w:sz w:val="24"/>
          <w:szCs w:val="24"/>
          <w:lang w:eastAsia="hu-HU"/>
        </w:rPr>
        <w:t>Ávr</w:t>
      </w:r>
      <w:proofErr w:type="spellEnd"/>
      <w:r w:rsidRPr="006366CD">
        <w:rPr>
          <w:rFonts w:ascii="Times New Roman" w:hAnsi="Times New Roman"/>
          <w:b/>
          <w:sz w:val="24"/>
          <w:szCs w:val="24"/>
          <w:lang w:eastAsia="hu-HU"/>
        </w:rPr>
        <w:t>. 50. § (1a) bekezdésében foglalt feltételnek való megfelelőségről)</w:t>
      </w:r>
    </w:p>
    <w:p w14:paraId="3D789FF7" w14:textId="77777777" w:rsidR="006366CD" w:rsidRPr="006366CD" w:rsidRDefault="006366CD" w:rsidP="006366C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9D9721" w14:textId="0E85652A" w:rsidR="006366CD" w:rsidRPr="006366CD" w:rsidRDefault="006366CD" w:rsidP="006366CD">
      <w:pPr>
        <w:jc w:val="both"/>
        <w:rPr>
          <w:rFonts w:ascii="Times New Roman" w:hAnsi="Times New Roman"/>
          <w:sz w:val="24"/>
          <w:szCs w:val="24"/>
        </w:rPr>
      </w:pPr>
      <w:r w:rsidRPr="006366CD">
        <w:rPr>
          <w:rFonts w:ascii="Times New Roman" w:hAnsi="Times New Roman"/>
          <w:sz w:val="24"/>
          <w:szCs w:val="24"/>
        </w:rPr>
        <w:t xml:space="preserve">Alulírott, név: </w:t>
      </w:r>
      <w:r w:rsidRPr="006366CD">
        <w:rPr>
          <w:rFonts w:ascii="Times New Roman" w:hAnsi="Times New Roman"/>
          <w:b/>
          <w:sz w:val="24"/>
          <w:szCs w:val="24"/>
        </w:rPr>
        <w:t>…………………………</w:t>
      </w:r>
      <w:proofErr w:type="gramStart"/>
      <w:r w:rsidRPr="006366CD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Pr="006366CD">
        <w:rPr>
          <w:rFonts w:ascii="Times New Roman" w:hAnsi="Times New Roman"/>
          <w:sz w:val="24"/>
          <w:szCs w:val="24"/>
        </w:rPr>
        <w:t xml:space="preserve">, mint a cégnév: </w:t>
      </w:r>
      <w:r w:rsidRPr="006366CD">
        <w:rPr>
          <w:rFonts w:ascii="Times New Roman" w:hAnsi="Times New Roman"/>
          <w:b/>
          <w:sz w:val="24"/>
          <w:szCs w:val="24"/>
        </w:rPr>
        <w:t>…………………………….…</w:t>
      </w:r>
    </w:p>
    <w:p w14:paraId="53BBA301" w14:textId="039D0759" w:rsidR="006366CD" w:rsidRPr="006366CD" w:rsidRDefault="006366CD" w:rsidP="006366C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366CD">
        <w:rPr>
          <w:rFonts w:ascii="Times New Roman" w:hAnsi="Times New Roman"/>
          <w:sz w:val="24"/>
          <w:szCs w:val="24"/>
        </w:rPr>
        <w:t>székhely:…</w:t>
      </w:r>
      <w:proofErr w:type="gramEnd"/>
      <w:r w:rsidRPr="006366CD">
        <w:rPr>
          <w:rFonts w:ascii="Times New Roman" w:hAnsi="Times New Roman"/>
          <w:sz w:val="24"/>
          <w:szCs w:val="24"/>
        </w:rPr>
        <w:t>…………………………………………………………………………….………..</w:t>
      </w:r>
    </w:p>
    <w:p w14:paraId="60694B48" w14:textId="593E3C97" w:rsidR="006366CD" w:rsidRPr="006366CD" w:rsidRDefault="006366CD" w:rsidP="006366CD">
      <w:pPr>
        <w:jc w:val="both"/>
        <w:rPr>
          <w:rFonts w:ascii="Times New Roman" w:hAnsi="Times New Roman"/>
          <w:sz w:val="24"/>
          <w:szCs w:val="24"/>
        </w:rPr>
      </w:pPr>
      <w:r w:rsidRPr="006366CD">
        <w:rPr>
          <w:rFonts w:ascii="Times New Roman" w:hAnsi="Times New Roman"/>
          <w:sz w:val="24"/>
          <w:szCs w:val="24"/>
        </w:rPr>
        <w:t xml:space="preserve">cégjegyzékszám: ………………………………, </w:t>
      </w:r>
      <w:proofErr w:type="gramStart"/>
      <w:r w:rsidRPr="006366CD">
        <w:rPr>
          <w:rFonts w:ascii="Times New Roman" w:hAnsi="Times New Roman"/>
          <w:sz w:val="24"/>
          <w:szCs w:val="24"/>
        </w:rPr>
        <w:t>adószám: ..</w:t>
      </w:r>
      <w:proofErr w:type="gramEnd"/>
      <w:r w:rsidRPr="006366CD">
        <w:rPr>
          <w:rFonts w:ascii="Times New Roman" w:hAnsi="Times New Roman"/>
          <w:sz w:val="24"/>
          <w:szCs w:val="24"/>
        </w:rPr>
        <w:t>……………………………….…</w:t>
      </w:r>
    </w:p>
    <w:p w14:paraId="4279F4E7" w14:textId="21AF1B76" w:rsidR="006366CD" w:rsidRPr="006366CD" w:rsidRDefault="006366CD" w:rsidP="006366CD">
      <w:pPr>
        <w:jc w:val="both"/>
        <w:rPr>
          <w:rFonts w:ascii="Times New Roman" w:hAnsi="Times New Roman"/>
          <w:sz w:val="24"/>
          <w:szCs w:val="24"/>
        </w:rPr>
      </w:pPr>
      <w:r w:rsidRPr="006366CD">
        <w:rPr>
          <w:rFonts w:ascii="Times New Roman" w:hAnsi="Times New Roman"/>
          <w:sz w:val="24"/>
          <w:szCs w:val="24"/>
        </w:rPr>
        <w:t>cégjegyzésre/aláírásra jogosult képviselője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6CD">
        <w:rPr>
          <w:rFonts w:ascii="Times New Roman" w:hAnsi="Times New Roman"/>
          <w:sz w:val="24"/>
          <w:szCs w:val="24"/>
        </w:rPr>
        <w:t>büntetőjogi és polgári jogi felelősségem tudatában</w:t>
      </w:r>
    </w:p>
    <w:p w14:paraId="5BB52366" w14:textId="77777777" w:rsidR="006366CD" w:rsidRPr="006366CD" w:rsidRDefault="006366CD" w:rsidP="006366CD">
      <w:pPr>
        <w:jc w:val="center"/>
        <w:rPr>
          <w:rFonts w:ascii="Times New Roman" w:hAnsi="Times New Roman"/>
          <w:sz w:val="24"/>
          <w:szCs w:val="24"/>
        </w:rPr>
      </w:pPr>
      <w:r w:rsidRPr="006366CD">
        <w:rPr>
          <w:rFonts w:ascii="Times New Roman" w:hAnsi="Times New Roman"/>
          <w:b/>
          <w:sz w:val="24"/>
          <w:szCs w:val="24"/>
        </w:rPr>
        <w:t>kijelentem</w:t>
      </w:r>
    </w:p>
    <w:p w14:paraId="4F1BE5F5" w14:textId="3DEFFBFC" w:rsidR="006366CD" w:rsidRPr="006366CD" w:rsidRDefault="006366CD" w:rsidP="006366CD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6366CD">
        <w:rPr>
          <w:rFonts w:ascii="Times New Roman" w:hAnsi="Times New Roman"/>
          <w:sz w:val="24"/>
          <w:szCs w:val="24"/>
        </w:rPr>
        <w:t xml:space="preserve">hogy a túloldalon feltüntetett a Nemzeti Vagyonról szóló 2011. évi CXCVI. tv. 3. § (1) </w:t>
      </w:r>
      <w:proofErr w:type="spellStart"/>
      <w:r w:rsidRPr="006366CD">
        <w:rPr>
          <w:rFonts w:ascii="Times New Roman" w:hAnsi="Times New Roman"/>
          <w:sz w:val="24"/>
          <w:szCs w:val="24"/>
        </w:rPr>
        <w:t>bek</w:t>
      </w:r>
      <w:proofErr w:type="spellEnd"/>
      <w:r w:rsidRPr="006366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6CD">
        <w:rPr>
          <w:rFonts w:ascii="Times New Roman" w:hAnsi="Times New Roman"/>
          <w:sz w:val="24"/>
          <w:szCs w:val="24"/>
        </w:rPr>
        <w:t xml:space="preserve">1. pontjában foglaltakat ismerem és ennek ismeretében nyilatkozatomat adom, hogy a </w:t>
      </w:r>
      <w:r w:rsidRPr="006366CD">
        <w:rPr>
          <w:rFonts w:ascii="Times New Roman" w:hAnsi="Times New Roman"/>
          <w:b/>
          <w:sz w:val="24"/>
          <w:szCs w:val="24"/>
        </w:rPr>
        <w:t>cégnév: …………………………………………………………………………………</w:t>
      </w:r>
      <w:proofErr w:type="gramStart"/>
      <w:r w:rsidRPr="006366CD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Pr="006366CD">
        <w:rPr>
          <w:rFonts w:ascii="Times New Roman" w:hAnsi="Times New Roman"/>
          <w:b/>
          <w:sz w:val="24"/>
          <w:szCs w:val="24"/>
        </w:rPr>
        <w:t>. átlátható szervezetnek minősül.</w:t>
      </w:r>
    </w:p>
    <w:p w14:paraId="5371938A" w14:textId="322130FD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060CB9" w14:textId="77777777" w:rsidR="006366CD" w:rsidRDefault="006366CD" w:rsidP="006366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2025. év ..................................... hó ......... napján</w:t>
      </w:r>
    </w:p>
    <w:p w14:paraId="3922D9C4" w14:textId="77777777" w:rsidR="006366CD" w:rsidRDefault="006366CD" w:rsidP="006366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0915C3" w14:textId="77777777" w:rsidR="006366CD" w:rsidRDefault="006366CD" w:rsidP="006366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94A059" w14:textId="77777777" w:rsidR="006366CD" w:rsidRDefault="006366CD" w:rsidP="006366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D84D40" w14:textId="77777777" w:rsidR="006366CD" w:rsidRPr="00A27039" w:rsidRDefault="006366CD" w:rsidP="006366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185EB4" w14:textId="77777777" w:rsidR="006366CD" w:rsidRDefault="006366CD" w:rsidP="006366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1EF5D9B0" w14:textId="77777777" w:rsidR="006366CD" w:rsidRPr="009820BE" w:rsidRDefault="006366CD" w:rsidP="006366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3E6118ED" w14:textId="77777777" w:rsidR="006366CD" w:rsidRPr="006366CD" w:rsidRDefault="006366CD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366CD" w:rsidRPr="006366CD" w:rsidSect="00186905">
      <w:footnotePr>
        <w:pos w:val="beneathText"/>
      </w:footnotePr>
      <w:pgSz w:w="11905" w:h="16837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CA23" w14:textId="77777777" w:rsidR="003358E5" w:rsidRDefault="003358E5" w:rsidP="00F203A6">
      <w:pPr>
        <w:spacing w:after="0" w:line="240" w:lineRule="auto"/>
      </w:pPr>
      <w:r>
        <w:separator/>
      </w:r>
    </w:p>
  </w:endnote>
  <w:endnote w:type="continuationSeparator" w:id="0">
    <w:p w14:paraId="68A57BB2" w14:textId="77777777" w:rsidR="003358E5" w:rsidRDefault="003358E5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33DE1" w14:textId="77777777" w:rsidR="003358E5" w:rsidRDefault="003358E5" w:rsidP="00F203A6">
      <w:pPr>
        <w:spacing w:after="0" w:line="240" w:lineRule="auto"/>
      </w:pPr>
      <w:r>
        <w:separator/>
      </w:r>
    </w:p>
  </w:footnote>
  <w:footnote w:type="continuationSeparator" w:id="0">
    <w:p w14:paraId="00F21E51" w14:textId="77777777" w:rsidR="003358E5" w:rsidRDefault="003358E5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267"/>
    <w:multiLevelType w:val="hybridMultilevel"/>
    <w:tmpl w:val="C8666C1E"/>
    <w:lvl w:ilvl="0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8C5B0F"/>
    <w:multiLevelType w:val="hybridMultilevel"/>
    <w:tmpl w:val="35E4FB0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42979A">
      <w:start w:val="8"/>
      <w:numFmt w:val="bullet"/>
      <w:lvlText w:val="-"/>
      <w:lvlJc w:val="left"/>
      <w:pPr>
        <w:tabs>
          <w:tab w:val="num" w:pos="2388"/>
        </w:tabs>
        <w:ind w:left="2388" w:hanging="588"/>
      </w:pPr>
      <w:rPr>
        <w:rFonts w:ascii="Times New Roman" w:eastAsia="Times New Roman" w:hAnsi="Times New Roman" w:hint="default"/>
      </w:rPr>
    </w:lvl>
    <w:lvl w:ilvl="3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564"/>
    <w:rsid w:val="0001093F"/>
    <w:rsid w:val="00015B29"/>
    <w:rsid w:val="00016540"/>
    <w:rsid w:val="0003519A"/>
    <w:rsid w:val="000526C9"/>
    <w:rsid w:val="00060FDB"/>
    <w:rsid w:val="00064C15"/>
    <w:rsid w:val="00096E26"/>
    <w:rsid w:val="000A074B"/>
    <w:rsid w:val="000A6A10"/>
    <w:rsid w:val="000C06A4"/>
    <w:rsid w:val="000D2AC4"/>
    <w:rsid w:val="000D7AF5"/>
    <w:rsid w:val="00103347"/>
    <w:rsid w:val="00107564"/>
    <w:rsid w:val="001136C4"/>
    <w:rsid w:val="001252D8"/>
    <w:rsid w:val="00146094"/>
    <w:rsid w:val="001504E0"/>
    <w:rsid w:val="00186905"/>
    <w:rsid w:val="001954DA"/>
    <w:rsid w:val="001A16A6"/>
    <w:rsid w:val="001C2E74"/>
    <w:rsid w:val="002104E2"/>
    <w:rsid w:val="0023198B"/>
    <w:rsid w:val="00250F67"/>
    <w:rsid w:val="002627F0"/>
    <w:rsid w:val="00286D08"/>
    <w:rsid w:val="00293F40"/>
    <w:rsid w:val="002A234F"/>
    <w:rsid w:val="002A7AF7"/>
    <w:rsid w:val="002D07F8"/>
    <w:rsid w:val="0031180A"/>
    <w:rsid w:val="00313D5F"/>
    <w:rsid w:val="003158EE"/>
    <w:rsid w:val="003228BA"/>
    <w:rsid w:val="003358E5"/>
    <w:rsid w:val="00347FE0"/>
    <w:rsid w:val="003755C6"/>
    <w:rsid w:val="00390D45"/>
    <w:rsid w:val="003E1877"/>
    <w:rsid w:val="004111A4"/>
    <w:rsid w:val="00411301"/>
    <w:rsid w:val="004358CB"/>
    <w:rsid w:val="00436766"/>
    <w:rsid w:val="00441F52"/>
    <w:rsid w:val="004713F4"/>
    <w:rsid w:val="00475DC6"/>
    <w:rsid w:val="004A66CE"/>
    <w:rsid w:val="004A76E2"/>
    <w:rsid w:val="004D2CC1"/>
    <w:rsid w:val="004E4090"/>
    <w:rsid w:val="004F47F1"/>
    <w:rsid w:val="0052359D"/>
    <w:rsid w:val="0055487A"/>
    <w:rsid w:val="005B5EB9"/>
    <w:rsid w:val="005D523A"/>
    <w:rsid w:val="005F2D85"/>
    <w:rsid w:val="00605039"/>
    <w:rsid w:val="0060782C"/>
    <w:rsid w:val="0061663F"/>
    <w:rsid w:val="006205C9"/>
    <w:rsid w:val="00623983"/>
    <w:rsid w:val="00624EB8"/>
    <w:rsid w:val="00632DEB"/>
    <w:rsid w:val="006366CD"/>
    <w:rsid w:val="00641434"/>
    <w:rsid w:val="00645598"/>
    <w:rsid w:val="006519D1"/>
    <w:rsid w:val="00667E7D"/>
    <w:rsid w:val="006B4650"/>
    <w:rsid w:val="006E52F0"/>
    <w:rsid w:val="00700175"/>
    <w:rsid w:val="0072514B"/>
    <w:rsid w:val="007430F5"/>
    <w:rsid w:val="0075077E"/>
    <w:rsid w:val="007702AC"/>
    <w:rsid w:val="00784626"/>
    <w:rsid w:val="007F4BB2"/>
    <w:rsid w:val="00800403"/>
    <w:rsid w:val="00807400"/>
    <w:rsid w:val="00833C40"/>
    <w:rsid w:val="008653F0"/>
    <w:rsid w:val="008677D4"/>
    <w:rsid w:val="00873D65"/>
    <w:rsid w:val="008B506F"/>
    <w:rsid w:val="008C2D04"/>
    <w:rsid w:val="008D3FEF"/>
    <w:rsid w:val="008D78C3"/>
    <w:rsid w:val="00900DB5"/>
    <w:rsid w:val="009676F4"/>
    <w:rsid w:val="009820BE"/>
    <w:rsid w:val="00982640"/>
    <w:rsid w:val="00996C86"/>
    <w:rsid w:val="009978AC"/>
    <w:rsid w:val="009C5A90"/>
    <w:rsid w:val="009D3F52"/>
    <w:rsid w:val="009E373F"/>
    <w:rsid w:val="009E3CD8"/>
    <w:rsid w:val="009E6440"/>
    <w:rsid w:val="00A25AAF"/>
    <w:rsid w:val="00A27039"/>
    <w:rsid w:val="00A34D47"/>
    <w:rsid w:val="00A60A7E"/>
    <w:rsid w:val="00A63D98"/>
    <w:rsid w:val="00AB3893"/>
    <w:rsid w:val="00AF2285"/>
    <w:rsid w:val="00B23DB8"/>
    <w:rsid w:val="00B536E1"/>
    <w:rsid w:val="00B61322"/>
    <w:rsid w:val="00B70162"/>
    <w:rsid w:val="00B85317"/>
    <w:rsid w:val="00BB1250"/>
    <w:rsid w:val="00BB2BAB"/>
    <w:rsid w:val="00BC2A16"/>
    <w:rsid w:val="00BE4692"/>
    <w:rsid w:val="00BF64C6"/>
    <w:rsid w:val="00C009E3"/>
    <w:rsid w:val="00C02DED"/>
    <w:rsid w:val="00C4343B"/>
    <w:rsid w:val="00C43A9A"/>
    <w:rsid w:val="00C84EE3"/>
    <w:rsid w:val="00CA3426"/>
    <w:rsid w:val="00CC70C3"/>
    <w:rsid w:val="00D00424"/>
    <w:rsid w:val="00D0640C"/>
    <w:rsid w:val="00D20B15"/>
    <w:rsid w:val="00D260BE"/>
    <w:rsid w:val="00D309C0"/>
    <w:rsid w:val="00D31829"/>
    <w:rsid w:val="00D63E05"/>
    <w:rsid w:val="00D9019E"/>
    <w:rsid w:val="00DA0260"/>
    <w:rsid w:val="00DA31AC"/>
    <w:rsid w:val="00DB248A"/>
    <w:rsid w:val="00DC6FED"/>
    <w:rsid w:val="00DE6DC6"/>
    <w:rsid w:val="00E063A2"/>
    <w:rsid w:val="00E1333C"/>
    <w:rsid w:val="00E34CA2"/>
    <w:rsid w:val="00E4347A"/>
    <w:rsid w:val="00E43C3A"/>
    <w:rsid w:val="00E4709C"/>
    <w:rsid w:val="00E720FA"/>
    <w:rsid w:val="00E7266C"/>
    <w:rsid w:val="00E73702"/>
    <w:rsid w:val="00E75103"/>
    <w:rsid w:val="00E90562"/>
    <w:rsid w:val="00EC5837"/>
    <w:rsid w:val="00EC6F17"/>
    <w:rsid w:val="00EE7E90"/>
    <w:rsid w:val="00F203A6"/>
    <w:rsid w:val="00F27763"/>
    <w:rsid w:val="00F61EE8"/>
    <w:rsid w:val="00F63C5B"/>
    <w:rsid w:val="00F6499E"/>
    <w:rsid w:val="00F81B11"/>
    <w:rsid w:val="00FA7543"/>
    <w:rsid w:val="00FD0FEF"/>
    <w:rsid w:val="00FD4833"/>
    <w:rsid w:val="00FE4160"/>
    <w:rsid w:val="00FE6E1C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E8FD1"/>
  <w15:docId w15:val="{8017E8FB-E76C-4833-B343-65AB4C00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Nincstrkz">
    <w:name w:val="No Spacing"/>
    <w:uiPriority w:val="99"/>
    <w:qFormat/>
    <w:rsid w:val="00FE4160"/>
    <w:rPr>
      <w:rFonts w:ascii="Calibri" w:hAnsi="Calibri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52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718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József</cp:lastModifiedBy>
  <cp:revision>14</cp:revision>
  <cp:lastPrinted>2015-03-09T10:56:00Z</cp:lastPrinted>
  <dcterms:created xsi:type="dcterms:W3CDTF">2020-12-01T09:57:00Z</dcterms:created>
  <dcterms:modified xsi:type="dcterms:W3CDTF">2025-01-03T07:22:00Z</dcterms:modified>
</cp:coreProperties>
</file>